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0D150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 carefully formulated scientific explanation that is based on extensive observations and is in</w:t>
      </w:r>
    </w:p>
    <w:p w14:paraId="59AAB4B1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accord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scientific principles is called a</w:t>
      </w:r>
    </w:p>
    <w:p w14:paraId="04E2C0D9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hypothesis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0A0CF072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theory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D70EDF4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fact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0656761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control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D3BE7DB" w14:textId="77777777" w:rsidR="006C5761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postulate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E3A7A72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547868F7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Sweating is a useful cooling mechanism for humans because water</w:t>
      </w:r>
    </w:p>
    <w:p w14:paraId="2A5FA7D2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takes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up a great deal of heat in changing from its liquid state to its gaseous state.</w:t>
      </w:r>
    </w:p>
    <w:p w14:paraId="32B5DFD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takes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up a great deal of heat in changing from its solid state to its liquid state.</w:t>
      </w:r>
    </w:p>
    <w:p w14:paraId="0658BF3B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can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exist in two states at temperatures common on Earth.</w:t>
      </w:r>
    </w:p>
    <w:p w14:paraId="15ACED8A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 outstanding solvent.</w:t>
      </w:r>
    </w:p>
    <w:p w14:paraId="262175F7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ionizes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readily.</w:t>
      </w:r>
    </w:p>
    <w:p w14:paraId="6CB74C5C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4EF95823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Hydrophilic molecules</w:t>
      </w:r>
    </w:p>
    <w:p w14:paraId="4EB71426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form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hydrogen bonds among themselves.</w:t>
      </w:r>
    </w:p>
    <w:p w14:paraId="608CE30C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neutral and nonpolar.</w:t>
      </w:r>
    </w:p>
    <w:p w14:paraId="17EF3D1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readily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dissolve in water.</w:t>
      </w:r>
    </w:p>
    <w:p w14:paraId="5008881B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not readily dissolve in water.</w:t>
      </w:r>
    </w:p>
    <w:p w14:paraId="725A5656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repelled by water.</w:t>
      </w:r>
    </w:p>
    <w:p w14:paraId="0EAF1BFA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6ED10DAD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Which of the following is an example of hydrogen bonding?</w:t>
      </w:r>
    </w:p>
    <w:p w14:paraId="6506871A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The bond between O and H in a single molecule of water</w:t>
      </w:r>
    </w:p>
    <w:p w14:paraId="4679E7F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The bond between O of </w:t>
      </w:r>
      <w:proofErr w:type="gramStart"/>
      <w:r>
        <w:rPr>
          <w:rFonts w:ascii="Times New Roman" w:hAnsi="Times New Roman" w:cs="Times New Roman"/>
          <w:sz w:val="20"/>
          <w:szCs w:val="20"/>
        </w:rPr>
        <w:t>one water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molecule and H of a second water molecule</w:t>
      </w:r>
    </w:p>
    <w:p w14:paraId="4DC470FA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The bond between O of one water molecule and O of a second water molecule</w:t>
      </w:r>
    </w:p>
    <w:p w14:paraId="042F11E6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The bond between H of one water molecule and H of a second water molecule</w:t>
      </w:r>
    </w:p>
    <w:p w14:paraId="1CCE4753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The bond between the H of a water molecule and H of a hydrogen molecule</w:t>
      </w:r>
    </w:p>
    <w:p w14:paraId="3092F96B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1177558A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Sodium (Na), atomic number 11, has a tendency to lose an electron in the presence of chlorine.</w:t>
      </w:r>
    </w:p>
    <w:p w14:paraId="2A19568B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losing the electron, Na has ________ protons in its nucleus.</w:t>
      </w:r>
    </w:p>
    <w:p w14:paraId="2919C9F2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10 B) 11 C) 12 D) 21 E) 22</w:t>
      </w:r>
    </w:p>
    <w:p w14:paraId="5D650C46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0894BE96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Phosphorus has an atomic number of 15, so what is the distribution of its electrons?</w:t>
      </w:r>
    </w:p>
    <w:p w14:paraId="4D603C36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7FF2B489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1D04F291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61DA75D2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14E6EEA1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If you examined the human body, which of the following combinations of elements would be</w:t>
      </w:r>
    </w:p>
    <w:p w14:paraId="7A5D5B32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most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common?</w:t>
      </w:r>
    </w:p>
    <w:p w14:paraId="6A807CA8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C, O, P, S</w:t>
      </w:r>
    </w:p>
    <w:p w14:paraId="5E3B1DA9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C, Na, O, N</w:t>
      </w:r>
    </w:p>
    <w:p w14:paraId="1CEDB410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</w:rPr>
        <w:t>Cl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Ca</w:t>
      </w:r>
      <w:proofErr w:type="spellEnd"/>
      <w:r>
        <w:rPr>
          <w:rFonts w:ascii="Times New Roman" w:hAnsi="Times New Roman" w:cs="Times New Roman"/>
          <w:sz w:val="20"/>
          <w:szCs w:val="20"/>
        </w:rPr>
        <w:t>, C, H</w:t>
      </w:r>
    </w:p>
    <w:p w14:paraId="66219138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C, S, </w:t>
      </w:r>
      <w:proofErr w:type="spellStart"/>
      <w:r>
        <w:rPr>
          <w:rFonts w:ascii="Times New Roman" w:hAnsi="Times New Roman" w:cs="Times New Roman"/>
          <w:sz w:val="20"/>
          <w:szCs w:val="20"/>
        </w:rPr>
        <w:t>Ca</w:t>
      </w:r>
      <w:proofErr w:type="spellEnd"/>
      <w:r>
        <w:rPr>
          <w:rFonts w:ascii="Times New Roman" w:hAnsi="Times New Roman" w:cs="Times New Roman"/>
          <w:sz w:val="20"/>
          <w:szCs w:val="20"/>
        </w:rPr>
        <w:t>, N</w:t>
      </w:r>
    </w:p>
    <w:p w14:paraId="30CCEF28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O, N, H, C</w:t>
      </w:r>
    </w:p>
    <w:p w14:paraId="40FF94E4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27FFD3FC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A basic difference between a prokaryotic cell and a eukaryotic cell is that the prokaryotic cell</w:t>
      </w:r>
    </w:p>
    <w:p w14:paraId="1C742644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possesses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membrane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bound organelles.</w:t>
      </w:r>
    </w:p>
    <w:p w14:paraId="2EECCFA1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lacks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DNA.</w:t>
      </w:r>
    </w:p>
    <w:p w14:paraId="4DE60D8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lacks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nucleus.</w:t>
      </w:r>
    </w:p>
    <w:p w14:paraId="0DA2F806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considerably larger.</w:t>
      </w:r>
    </w:p>
    <w:p w14:paraId="4011C630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structurally more complex</w:t>
      </w:r>
    </w:p>
    <w:p w14:paraId="04ECE846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0F9767D3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E76CB71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E6773F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1D869E7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9. The carbohydrate in DNA is</w:t>
      </w:r>
    </w:p>
    <w:p w14:paraId="36638BF9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ribose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3FDAD1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cellulose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55E733A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glucose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1B6ADF9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deoxyribose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783CE46C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phosphate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53140190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418CD4BE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The "backbone" of a nucleic acid molecule is made of</w:t>
      </w:r>
    </w:p>
    <w:p w14:paraId="52CA5849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nitrogenous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bases.</w:t>
      </w:r>
    </w:p>
    <w:p w14:paraId="37A9CB80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sugar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phosphate groups.</w:t>
      </w:r>
    </w:p>
    <w:p w14:paraId="07F0C552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ATP molecules.</w:t>
      </w:r>
    </w:p>
    <w:p w14:paraId="3ACE89C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NAD</w:t>
      </w:r>
      <w:proofErr w:type="gramStart"/>
      <w:r>
        <w:rPr>
          <w:rFonts w:ascii="Times New Roman" w:hAnsi="Times New Roman" w:cs="Times New Roman"/>
          <w:sz w:val="20"/>
          <w:szCs w:val="20"/>
        </w:rPr>
        <w:t>+ 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FAD.</w:t>
      </w:r>
    </w:p>
    <w:p w14:paraId="20882023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amino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acids.</w:t>
      </w:r>
    </w:p>
    <w:p w14:paraId="2145A2D4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078456C4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Which of the following may possess primary, secondary, tertiary, and quaternary structures?</w:t>
      </w:r>
    </w:p>
    <w:p w14:paraId="7B015612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Proteins B) Carbohydrates</w:t>
      </w:r>
    </w:p>
    <w:p w14:paraId="7D4FEB91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Lipids D) Nucleic acids</w:t>
      </w:r>
    </w:p>
    <w:p w14:paraId="7E0D23C4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59220D6A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In a biological membrane, the phospholipids are arranged with the fatty acid chains facing the</w:t>
      </w:r>
    </w:p>
    <w:p w14:paraId="0A69750D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interior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membrane. As a result, the interior of the membrane is</w:t>
      </w:r>
    </w:p>
    <w:p w14:paraId="0ABC2986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hydrophobic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F91BD30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hydrophilic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4513CD87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charged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3C08DE2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polar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D0FE8C6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filled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water.</w:t>
      </w:r>
    </w:p>
    <w:p w14:paraId="5661CD51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010E910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In eukaryotic cells, what name is given to the region between the nucleus and the </w:t>
      </w:r>
      <w:proofErr w:type="gramStart"/>
      <w:r>
        <w:rPr>
          <w:rFonts w:ascii="Times New Roman" w:hAnsi="Times New Roman" w:cs="Times New Roman"/>
          <w:sz w:val="20"/>
          <w:szCs w:val="20"/>
        </w:rPr>
        <w:t>plasma</w:t>
      </w:r>
      <w:proofErr w:type="gramEnd"/>
    </w:p>
    <w:p w14:paraId="26DE123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membrane</w:t>
      </w:r>
      <w:proofErr w:type="gramEnd"/>
      <w:r>
        <w:rPr>
          <w:rFonts w:ascii="Times New Roman" w:hAnsi="Times New Roman" w:cs="Times New Roman"/>
          <w:sz w:val="20"/>
          <w:szCs w:val="20"/>
        </w:rPr>
        <w:t>?</w:t>
      </w:r>
    </w:p>
    <w:p w14:paraId="306D473C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cytoplasm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B) phospholipid bilayer</w:t>
      </w:r>
    </w:p>
    <w:p w14:paraId="6B528ED1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nucleoid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D) chloroplast</w:t>
      </w:r>
    </w:p>
    <w:p w14:paraId="593DCB18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32A52DD0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Lysosomes are responsible for ______.</w:t>
      </w:r>
    </w:p>
    <w:p w14:paraId="05DB5317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lipid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synthesis B) cellular respiration</w:t>
      </w:r>
    </w:p>
    <w:p w14:paraId="4A0F5A9E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digestion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recycling D) protein synthesis</w:t>
      </w:r>
    </w:p>
    <w:p w14:paraId="4A144141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06183CF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Which organelle is responsible for photosynthesis?</w:t>
      </w:r>
    </w:p>
    <w:p w14:paraId="6AE8C911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smooth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endoplasmic reticulum B) mitochondrion</w:t>
      </w:r>
    </w:p>
    <w:p w14:paraId="7F76877C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ribosome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D) chloroplast</w:t>
      </w:r>
    </w:p>
    <w:p w14:paraId="0138990F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73549569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During cell reproduction (cell division), chromatin fibers coil up into structures called</w:t>
      </w:r>
    </w:p>
    <w:p w14:paraId="0EF4C97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ribosomes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5FE2BED0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lysosomes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18BF1BD0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peroxisomes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769AC3C4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chromosomes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2A5521CD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nucleoli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1EFE8905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25DB4C9A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A cell that neither gains nor loses water when it is immersed in a solution is</w:t>
      </w:r>
    </w:p>
    <w:p w14:paraId="691663DE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isotonic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its environment.</w:t>
      </w:r>
    </w:p>
    <w:p w14:paraId="1B023722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hypertonic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its environment.</w:t>
      </w:r>
    </w:p>
    <w:p w14:paraId="3F09D404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hypotonic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its environment.</w:t>
      </w:r>
    </w:p>
    <w:p w14:paraId="77176DEC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metabolically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inactive.</w:t>
      </w:r>
    </w:p>
    <w:p w14:paraId="58E0FA15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dead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49E6E181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3965DE97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141920B3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3081E57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980A2A3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In a hypotonic solution, an animal cell will</w:t>
      </w:r>
    </w:p>
    <w:p w14:paraId="26EBEF14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lyse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(burst)</w:t>
      </w:r>
    </w:p>
    <w:p w14:paraId="443F9E0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experience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turgor.</w:t>
      </w:r>
    </w:p>
    <w:p w14:paraId="579DF1CB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neither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gain nor lose water.</w:t>
      </w:r>
    </w:p>
    <w:p w14:paraId="6151D9A0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shrivel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1C16CA03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lose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water.</w:t>
      </w:r>
    </w:p>
    <w:p w14:paraId="3150845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8F2FB96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A plant cell in a hypotonic solution</w:t>
      </w:r>
    </w:p>
    <w:p w14:paraId="1CAAA9D9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turgid.</w:t>
      </w:r>
    </w:p>
    <w:p w14:paraId="5A42A327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lyses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4979E749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shrivels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64AAA65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wilts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01BD75F7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flaccid.</w:t>
      </w:r>
    </w:p>
    <w:p w14:paraId="5C6323F9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6267FDD8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Which of the following statements regarding the Golgi apparatus is </w:t>
      </w:r>
      <w:proofErr w:type="gramStart"/>
      <w:r>
        <w:rPr>
          <w:rFonts w:ascii="Times New Roman" w:hAnsi="Times New Roman" w:cs="Times New Roman"/>
          <w:sz w:val="20"/>
          <w:szCs w:val="20"/>
        </w:rPr>
        <w:t>false ?</w:t>
      </w:r>
      <w:proofErr w:type="gramEnd"/>
    </w:p>
    <w:p w14:paraId="4A823803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The Golgi apparatus receives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face, but ships from the trans face</w:t>
      </w:r>
    </w:p>
    <w:p w14:paraId="00AB9E31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The Golgi apparatus modifies products from the ER</w:t>
      </w:r>
    </w:p>
    <w:p w14:paraId="52E05BC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The Golgi apparatus decreases in size when a cell increases its protein production.</w:t>
      </w:r>
    </w:p>
    <w:p w14:paraId="042D8796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The Golgi apparatus sorts and packages</w:t>
      </w:r>
    </w:p>
    <w:p w14:paraId="61B73D76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The Golgi apparatus ships and receives</w:t>
      </w:r>
    </w:p>
    <w:p w14:paraId="4DBDCC01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05483109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Smooth endoplasmic reticulum</w:t>
      </w:r>
    </w:p>
    <w:p w14:paraId="3D8DE49C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stores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calcium ions in muscle cells.</w:t>
      </w:r>
    </w:p>
    <w:p w14:paraId="0788134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Metabolizes carbohydrates</w:t>
      </w:r>
    </w:p>
    <w:p w14:paraId="0A5980FD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hAnsi="Times New Roman" w:cs="Times New Roman"/>
          <w:sz w:val="20"/>
          <w:szCs w:val="20"/>
        </w:rPr>
        <w:t>Sy</w:t>
      </w:r>
      <w:proofErr w:type="gramStart"/>
      <w:r>
        <w:rPr>
          <w:rFonts w:ascii="Times New Roman" w:hAnsi="Times New Roman" w:cs="Times New Roman"/>
          <w:sz w:val="20"/>
          <w:szCs w:val="20"/>
        </w:rPr>
        <w:t>;nthesizes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lipids</w:t>
      </w:r>
    </w:p>
    <w:p w14:paraId="26B621BC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Detoxifies poisons</w:t>
      </w:r>
    </w:p>
    <w:p w14:paraId="3438E923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All of the above</w:t>
      </w:r>
    </w:p>
    <w:p w14:paraId="0654B444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7A94524A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What kinds of molecules pass through a cell membrane most easily (move by simple diffusion)?</w:t>
      </w:r>
    </w:p>
    <w:p w14:paraId="2725ECED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large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hydrophobic</w:t>
      </w:r>
    </w:p>
    <w:p w14:paraId="74FF064D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small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hydrophobic</w:t>
      </w:r>
    </w:p>
    <w:p w14:paraId="76A1BFBD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large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polar</w:t>
      </w:r>
    </w:p>
    <w:p w14:paraId="3645BAF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ionic</w:t>
      </w:r>
      <w:proofErr w:type="gramEnd"/>
    </w:p>
    <w:p w14:paraId="2C22283D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monosaccharides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such as glucose</w:t>
      </w:r>
    </w:p>
    <w:p w14:paraId="356E80D5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6B512898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An atom's nucleus contains</w:t>
      </w:r>
    </w:p>
    <w:p w14:paraId="238F386C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neutrons</w:t>
      </w:r>
      <w:proofErr w:type="gramEnd"/>
    </w:p>
    <w:p w14:paraId="48743B9C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protons</w:t>
      </w:r>
      <w:proofErr w:type="gramEnd"/>
    </w:p>
    <w:p w14:paraId="2E1FA83D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electrons</w:t>
      </w:r>
      <w:proofErr w:type="gramEnd"/>
    </w:p>
    <w:p w14:paraId="0F85FA77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protons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neutrons</w:t>
      </w:r>
    </w:p>
    <w:p w14:paraId="21E65397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neutrons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electrons</w:t>
      </w:r>
    </w:p>
    <w:p w14:paraId="1C218FB7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4E931A60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The element lithium has 3 protons and 4 neutrons in its nucleus. Its mass number is</w:t>
      </w:r>
    </w:p>
    <w:p w14:paraId="7C67A5DE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1</w:t>
      </w:r>
    </w:p>
    <w:p w14:paraId="2F53436A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3</w:t>
      </w:r>
    </w:p>
    <w:p w14:paraId="284E0676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7</w:t>
      </w:r>
    </w:p>
    <w:p w14:paraId="545AA53F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12</w:t>
      </w:r>
    </w:p>
    <w:p w14:paraId="34824D8F" w14:textId="77777777" w:rsidR="00131CE4" w:rsidRDefault="00131CE4" w:rsidP="00131CE4">
      <w:r>
        <w:rPr>
          <w:rFonts w:ascii="Times New Roman" w:hAnsi="Times New Roman" w:cs="Times New Roman"/>
          <w:sz w:val="20"/>
          <w:szCs w:val="20"/>
        </w:rPr>
        <w:t>E) 13</w:t>
      </w:r>
    </w:p>
    <w:p w14:paraId="05E64177" w14:textId="77777777" w:rsidR="00131CE4" w:rsidRDefault="00131CE4" w:rsidP="00131CE4"/>
    <w:p w14:paraId="6D6A35E3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The element lithium has 3 protons and 4 neutrons in its nucleus. It contains how many electrons</w:t>
      </w:r>
    </w:p>
    <w:p w14:paraId="1EA2467E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1</w:t>
      </w:r>
    </w:p>
    <w:p w14:paraId="52772185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3</w:t>
      </w:r>
    </w:p>
    <w:p w14:paraId="3F4DCBAD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7</w:t>
      </w:r>
    </w:p>
    <w:p w14:paraId="268B75F4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12</w:t>
      </w:r>
    </w:p>
    <w:p w14:paraId="4F38DDC4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13</w:t>
      </w:r>
    </w:p>
    <w:p w14:paraId="53A09705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52CE8D75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</w:p>
    <w:p w14:paraId="591597E5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 26 and 27. Carbon has an atomic number of 6</w:t>
      </w:r>
    </w:p>
    <w:p w14:paraId="2C711697" w14:textId="77777777" w:rsidR="00131CE4" w:rsidRDefault="00131CE4" w:rsidP="00131CE4">
      <w:r w:rsidRPr="00131CE4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1C7E02A7" wp14:editId="29387B90">
            <wp:extent cx="5486400" cy="2161540"/>
            <wp:effectExtent l="0" t="0" r="0" b="0"/>
            <wp:docPr id="2765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66" r="-1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14:paraId="097C7600" w14:textId="77777777" w:rsidR="00131CE4" w:rsidRDefault="00131CE4" w:rsidP="00131CE4"/>
    <w:p w14:paraId="06C79AFF" w14:textId="77777777" w:rsidR="00131CE4" w:rsidRDefault="00BF5633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131CE4">
        <w:rPr>
          <w:rFonts w:ascii="Times New Roman" w:hAnsi="Times New Roman" w:cs="Times New Roman"/>
          <w:sz w:val="20"/>
          <w:szCs w:val="20"/>
        </w:rPr>
        <w:t>. Covalent bonds occur when</w:t>
      </w:r>
    </w:p>
    <w:p w14:paraId="3291D692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</w:rPr>
        <w:t>electrons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 shared between atoms</w:t>
      </w:r>
    </w:p>
    <w:p w14:paraId="1FE15FC8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electrons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 transferred between atoms</w:t>
      </w:r>
    </w:p>
    <w:p w14:paraId="24242CBC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</w:rPr>
        <w:t>electrons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 lost</w:t>
      </w:r>
    </w:p>
    <w:p w14:paraId="1AD5012A" w14:textId="77777777" w:rsidR="00131CE4" w:rsidRDefault="00131CE4" w:rsidP="0013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</w:rPr>
        <w:t>electrons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 gained</w:t>
      </w:r>
    </w:p>
    <w:p w14:paraId="789A6C11" w14:textId="77777777" w:rsidR="00131CE4" w:rsidRDefault="00131CE4" w:rsidP="00131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</w:rPr>
        <w:t>opposite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charges attract atoms together</w:t>
      </w:r>
    </w:p>
    <w:p w14:paraId="5730B0C6" w14:textId="77777777" w:rsidR="00BF5633" w:rsidRDefault="00BF5633" w:rsidP="00131CE4">
      <w:pPr>
        <w:rPr>
          <w:rFonts w:ascii="Times New Roman" w:hAnsi="Times New Roman" w:cs="Times New Roman"/>
          <w:sz w:val="20"/>
          <w:szCs w:val="20"/>
        </w:rPr>
      </w:pPr>
    </w:p>
    <w:p w14:paraId="01FA8BA7" w14:textId="77777777" w:rsidR="00BF5633" w:rsidRDefault="00BF5633" w:rsidP="00131CE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29 and 30.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What type of bonds d</w:t>
      </w:r>
      <w:r w:rsidR="00121196">
        <w:rPr>
          <w:rFonts w:ascii="Times New Roman" w:hAnsi="Times New Roman" w:cs="Times New Roman"/>
          <w:sz w:val="20"/>
          <w:szCs w:val="20"/>
        </w:rPr>
        <w:t>oes water contain? Draw a Hydrogen bond between the following water molecules.</w:t>
      </w:r>
      <w:bookmarkStart w:id="0" w:name="_GoBack"/>
      <w:bookmarkEnd w:id="0"/>
    </w:p>
    <w:p w14:paraId="03CC327B" w14:textId="77777777" w:rsidR="00BF5633" w:rsidRDefault="00BF5633" w:rsidP="00131CE4">
      <w:pPr>
        <w:rPr>
          <w:rFonts w:ascii="Times New Roman" w:hAnsi="Times New Roman" w:cs="Times New Roman"/>
          <w:sz w:val="20"/>
          <w:szCs w:val="20"/>
        </w:rPr>
      </w:pPr>
      <w:r w:rsidRPr="00BF5633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6E9144F" wp14:editId="66BD0219">
            <wp:extent cx="2133600" cy="1855788"/>
            <wp:effectExtent l="0" t="0" r="0" b="0"/>
            <wp:docPr id="88071" name="Picture 12" descr="02_12cFourCovalentBonds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1" name="Picture 12" descr="02_12cFourCovalentBonds-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1" t="42657" r="43752" b="1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BF5633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C066C65" wp14:editId="1D794D70">
            <wp:extent cx="2133600" cy="1855788"/>
            <wp:effectExtent l="0" t="0" r="0" b="0"/>
            <wp:docPr id="1" name="Picture 12" descr="02_12cFourCovalentBonds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1" name="Picture 12" descr="02_12cFourCovalentBonds-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1" t="42657" r="43752" b="1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BB93DA0" w14:textId="77777777" w:rsidR="00131CE4" w:rsidRDefault="00131CE4" w:rsidP="00131CE4"/>
    <w:sectPr w:rsidR="00131CE4" w:rsidSect="00CE1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E4"/>
    <w:rsid w:val="00121196"/>
    <w:rsid w:val="00131CE4"/>
    <w:rsid w:val="006C5761"/>
    <w:rsid w:val="00BF5633"/>
    <w:rsid w:val="00C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97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762</Words>
  <Characters>4345</Characters>
  <Application>Microsoft Macintosh Word</Application>
  <DocSecurity>0</DocSecurity>
  <Lines>36</Lines>
  <Paragraphs>10</Paragraphs>
  <ScaleCrop>false</ScaleCrop>
  <Company>Valencia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Mancas</dc:creator>
  <cp:keywords/>
  <dc:description/>
  <cp:lastModifiedBy>Kim Mancas</cp:lastModifiedBy>
  <cp:revision>2</cp:revision>
  <dcterms:created xsi:type="dcterms:W3CDTF">2015-02-09T14:48:00Z</dcterms:created>
  <dcterms:modified xsi:type="dcterms:W3CDTF">2015-02-09T15:35:00Z</dcterms:modified>
</cp:coreProperties>
</file>